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60" w:rsidRPr="00544E60" w:rsidRDefault="00544E60" w:rsidP="00544E60">
      <w:pPr>
        <w:ind w:firstLineChars="1100" w:firstLine="2319"/>
        <w:rPr>
          <w:rFonts w:hAnsi="ＭＳ 明朝" w:cs="Times New Roman"/>
          <w:b/>
          <w:sz w:val="32"/>
          <w:szCs w:val="32"/>
        </w:rPr>
      </w:pPr>
      <w:r w:rsidRPr="00544E60">
        <w:rPr>
          <w:rFonts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6D3FE" wp14:editId="7A5FB334">
                <wp:simplePos x="0" y="0"/>
                <wp:positionH relativeFrom="column">
                  <wp:posOffset>2596515</wp:posOffset>
                </wp:positionH>
                <wp:positionV relativeFrom="paragraph">
                  <wp:posOffset>-9525</wp:posOffset>
                </wp:positionV>
                <wp:extent cx="800100" cy="5143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E60" w:rsidRPr="004919EE" w:rsidRDefault="00544E60" w:rsidP="00544E60">
                            <w:pPr>
                              <w:snapToGrid w:val="0"/>
                              <w:jc w:val="center"/>
                              <w:rPr>
                                <w:rFonts w:ascii="游明朝 Demibold" w:eastAsia="游明朝 Demibold" w:hAnsi="游明朝 Demibold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19EE">
                              <w:rPr>
                                <w:rFonts w:ascii="游明朝 Demibold" w:eastAsia="游明朝 Demibold" w:hAnsi="游明朝 Demibold" w:cs="ＭＳ 明朝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名　称</w:t>
                            </w:r>
                          </w:p>
                          <w:p w:rsidR="00544E60" w:rsidRPr="004919EE" w:rsidRDefault="00544E60" w:rsidP="00544E60">
                            <w:pPr>
                              <w:snapToGrid w:val="0"/>
                              <w:jc w:val="center"/>
                              <w:rPr>
                                <w:rFonts w:ascii="游明朝 Demibold" w:eastAsia="游明朝 Demibold" w:hAnsi="游明朝 Demibold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19EE">
                              <w:rPr>
                                <w:rFonts w:ascii="游明朝 Demibold" w:eastAsia="游明朝 Demibold" w:hAnsi="游明朝 Demibold" w:cs="ＭＳ 明朝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6D3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45pt;margin-top:-.75pt;width:63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WhEwIAAAgEAAAOAAAAZHJzL2Uyb0RvYy54bWysU8Fu2zAMvQ/YPwi6L06yZk2NOEWXIsOA&#10;rhvQ7gMYWY6F2aJGKbGzrx8lu1nQ3YbpIEik+Pj4SK1u+7YRR03eoC3kbDKVQluFpbH7Qn5/3r5b&#10;SuED2BIatLqQJ+3l7frtm1Xncj3HGptSk2AQ6/POFbIOweVZ5lWtW/ATdNqys0JqIfCV9llJ0DF6&#10;22Tz6fRD1iGVjlBp79l6PzjlOuFXlVbha1V5HURTSOYW0k5p38U9W68g3xO42qiRBvwDixaM5aRn&#10;qHsIIA5k/oJqjSL0WIWJwjbDqjJKpxq4mtn0VTVPNTidamFxvDvL5P8frHo8fiNhykLOr6Ww0HKP&#10;nnUfxEfsxTzK0zmf86snx+9Cz2ZucyrVuwdUP7ywuKnB7vUdEXa1hpLpzWJkdhE64PgIsuu+YMlp&#10;4BAwAfUVtVE7VkMwOrfpdG5NpKLYuJyyPOxR7FrMrt4vUusyyF+CHfnwSWMr4qGQxJ1P4HB88CGS&#10;gfzlSczlsTHl1jRNupz8piFxBB4Snq0SOyka8IGNhdymlep5FdbYGGwxwgwZBgtzHnNGAWLNQ/Wh&#10;3/WjoDssTywF4TCQ/IH4UCP9kqLjYSyk/3kA0kzjs2U5r6/mNwue3nRZLm9YCLp07C4cYBUDFTJI&#10;MRw3YZj3gyOzrznP0D6Ld9yAyiRxItGB09g2Hrek2fg14jxf3tOrPx94/RsAAP//AwBQSwMEFAAG&#10;AAgAAAAhALIR/QnfAAAACQEAAA8AAABkcnMvZG93bnJldi54bWxMj0FOwzAQRfdI3MEaJHatHagh&#10;DZlUFQKksqjUwgFce4gjYjuK3Ta9PWYFy5l5+vN+vZpcz040xi54hGIugJHXwXS+Rfj8eJ2VwGJS&#10;3qg+eEK4UIRVc31Vq8qEs9/RaZ9alkN8rBSCTWmoOI/aklNxHgby+fYVRqdSHseWm1Gdc7jr+Z0Q&#10;D9ypzucPVg30bEl/748O4d2+SFvIQOvd27bUl82gt2KDeHszrZ+AJZrSHwy/+lkdmux0CEdvIusR&#10;FqJcZhRhVkhgGZD3i7w4IDwuJfCm5v8bND8AAAD//wMAUEsBAi0AFAAGAAgAAAAhALaDOJL+AAAA&#10;4QEAABMAAAAAAAAAAAAAAAAAAAAAAFtDb250ZW50X1R5cGVzXS54bWxQSwECLQAUAAYACAAAACEA&#10;OP0h/9YAAACUAQAACwAAAAAAAAAAAAAAAAAvAQAAX3JlbHMvLnJlbHNQSwECLQAUAAYACAAAACEA&#10;EuBFoRMCAAAIBAAADgAAAAAAAAAAAAAAAAAuAgAAZHJzL2Uyb0RvYy54bWxQSwECLQAUAAYACAAA&#10;ACEAshH9Cd8AAAAJAQAADwAAAAAAAAAAAAAAAABtBAAAZHJzL2Rvd25yZXYueG1sUEsFBgAAAAAE&#10;AAQA8wAAAHkFAAAAAA==&#10;" fillcolor="window" stroked="f">
                <v:textbox inset="5.85pt,.7pt,5.85pt,.7pt">
                  <w:txbxContent>
                    <w:p w:rsidR="00544E60" w:rsidRPr="004919EE" w:rsidRDefault="00544E60" w:rsidP="00544E60">
                      <w:pPr>
                        <w:snapToGrid w:val="0"/>
                        <w:jc w:val="center"/>
                        <w:rPr>
                          <w:rFonts w:ascii="游明朝 Demibold" w:eastAsia="游明朝 Demibold" w:hAnsi="游明朝 Demibold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19EE">
                        <w:rPr>
                          <w:rFonts w:ascii="游明朝 Demibold" w:eastAsia="游明朝 Demibold" w:hAnsi="游明朝 Demibold" w:cs="ＭＳ 明朝" w:hint="eastAsia"/>
                          <w:sz w:val="24"/>
                          <w:szCs w:val="24"/>
                          <w:shd w:val="clear" w:color="auto" w:fill="FFFFFF"/>
                        </w:rPr>
                        <w:t>名　称</w:t>
                      </w:r>
                    </w:p>
                    <w:p w:rsidR="00544E60" w:rsidRPr="004919EE" w:rsidRDefault="00544E60" w:rsidP="00544E60">
                      <w:pPr>
                        <w:snapToGrid w:val="0"/>
                        <w:jc w:val="center"/>
                        <w:rPr>
                          <w:rFonts w:ascii="游明朝 Demibold" w:eastAsia="游明朝 Demibold" w:hAnsi="游明朝 Demibold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19EE">
                        <w:rPr>
                          <w:rFonts w:ascii="游明朝 Demibold" w:eastAsia="游明朝 Demibold" w:hAnsi="游明朝 Demibold" w:cs="ＭＳ 明朝" w:hint="eastAsia"/>
                          <w:sz w:val="24"/>
                          <w:szCs w:val="24"/>
                          <w:shd w:val="clear" w:color="auto" w:fill="FFFFFF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Pr="00544E60">
        <w:rPr>
          <w:rFonts w:hAnsi="ＭＳ 明朝" w:cs="ＭＳ 明朝" w:hint="eastAsia"/>
          <w:b/>
          <w:sz w:val="32"/>
          <w:szCs w:val="32"/>
        </w:rPr>
        <w:t>事　業　所　　　　　変　更　届</w:t>
      </w:r>
    </w:p>
    <w:p w:rsidR="00544E60" w:rsidRPr="00544E60" w:rsidRDefault="00544E60" w:rsidP="00544E60">
      <w:pPr>
        <w:rPr>
          <w:rFonts w:cs="Times New Roman"/>
          <w:sz w:val="20"/>
          <w:szCs w:val="20"/>
        </w:rPr>
      </w:pPr>
      <w:r w:rsidRPr="00544E60">
        <w:rPr>
          <w:rFonts w:cs="ＭＳ 明朝" w:hint="eastAsia"/>
          <w:sz w:val="28"/>
          <w:szCs w:val="28"/>
        </w:rPr>
        <w:t xml:space="preserve">　　　　　　　　　　　　　</w:t>
      </w:r>
      <w:r w:rsidRPr="00544E60">
        <w:rPr>
          <w:sz w:val="28"/>
          <w:szCs w:val="28"/>
        </w:rPr>
        <w:t xml:space="preserve"> 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320"/>
        <w:gridCol w:w="1080"/>
        <w:gridCol w:w="1934"/>
      </w:tblGrid>
      <w:tr w:rsidR="00544E60" w:rsidRPr="00544E60" w:rsidTr="00944697">
        <w:trPr>
          <w:trHeight w:val="717"/>
        </w:trPr>
        <w:tc>
          <w:tcPr>
            <w:tcW w:w="1368" w:type="dxa"/>
            <w:vAlign w:val="center"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  <w:szCs w:val="21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zCs w:val="21"/>
              </w:rPr>
              <w:t>事業所の</w:t>
            </w:r>
          </w:p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  <w:szCs w:val="21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pacing w:val="315"/>
                <w:szCs w:val="21"/>
              </w:rPr>
              <w:t>名</w:t>
            </w:r>
            <w:r w:rsidRPr="00544E60">
              <w:rPr>
                <w:rFonts w:ascii="游明朝 Demibold" w:eastAsia="游明朝 Demibold" w:hAnsi="游明朝 Demibold" w:cs="ＭＳ 明朝" w:hint="eastAsia"/>
                <w:szCs w:val="21"/>
              </w:rPr>
              <w:t>称</w:t>
            </w:r>
          </w:p>
        </w:tc>
        <w:tc>
          <w:tcPr>
            <w:tcW w:w="4320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事業所</w:t>
            </w:r>
          </w:p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pacing w:val="45"/>
                <w:sz w:val="18"/>
                <w:szCs w:val="18"/>
              </w:rPr>
              <w:t xml:space="preserve">番　</w:t>
            </w:r>
            <w:r w:rsidRPr="00544E60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号</w:t>
            </w:r>
          </w:p>
        </w:tc>
        <w:tc>
          <w:tcPr>
            <w:tcW w:w="1934" w:type="dxa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ＭＳ 明朝"/>
                <w:szCs w:val="21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z w:val="28"/>
                <w:szCs w:val="21"/>
              </w:rPr>
              <w:t>品</w:t>
            </w:r>
          </w:p>
        </w:tc>
      </w:tr>
      <w:tr w:rsidR="00544E60" w:rsidRPr="00544E60" w:rsidTr="00944697">
        <w:trPr>
          <w:trHeight w:val="698"/>
        </w:trPr>
        <w:tc>
          <w:tcPr>
            <w:tcW w:w="1368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pacing w:val="105"/>
                <w:szCs w:val="21"/>
              </w:rPr>
              <w:t>所在</w:t>
            </w:r>
            <w:r w:rsidRPr="00544E60">
              <w:rPr>
                <w:rFonts w:ascii="游明朝 Demibold" w:eastAsia="游明朝 Demibold" w:hAnsi="游明朝 Demibold" w:cs="ＭＳ 明朝" w:hint="eastAsia"/>
                <w:szCs w:val="21"/>
              </w:rPr>
              <w:t>地</w:t>
            </w:r>
          </w:p>
        </w:tc>
        <w:tc>
          <w:tcPr>
            <w:tcW w:w="7334" w:type="dxa"/>
            <w:gridSpan w:val="3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544E60" w:rsidRPr="00544E60" w:rsidTr="00944697">
        <w:trPr>
          <w:trHeight w:val="1248"/>
        </w:trPr>
        <w:tc>
          <w:tcPr>
            <w:tcW w:w="1368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zCs w:val="21"/>
              </w:rPr>
              <w:t>変更の内容</w:t>
            </w:r>
          </w:p>
          <w:p w:rsidR="00544E60" w:rsidRPr="00544E60" w:rsidRDefault="00544E60" w:rsidP="00544E60">
            <w:pPr>
              <w:ind w:firstLineChars="100" w:firstLine="210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46ABC5D" wp14:editId="4DC919F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457200" cy="457200"/>
                      <wp:effectExtent l="13335" t="9525" r="5715" b="9525"/>
                      <wp:wrapNone/>
                      <wp:docPr id="4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bracketPair">
                                <a:avLst>
                                  <a:gd name="adj" fmla="val 20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D99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9pt;margin-top:-.4pt;width:36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CQhwIAAB8FAAAOAAAAZHJzL2Uyb0RvYy54bWysVFFv0zAQfkfiP1h+75K06dZGS6epaRHS&#10;gEqDH+DaTmPm2MZ2mw7Ef+fspKVjLwiRh+Scs7+77+47394dW4kO3DqhVYmzqxQjrqhmQu1K/OXz&#10;ejTDyHmiGJFa8RI/c4fvFm/f3Ham4GPdaMm4RQCiXNGZEjfemyJJHG14S9yVNlyBs9a2JR6Wdpcw&#10;SzpAb2UyTtPrpNOWGaspdw7+Vr0TLyJ+XXPqP9W14x7JEkNuPr5tfG/DO1nckmJniWkEHdIg/5BF&#10;S4SCoGeoiniC9la8gmoFtdrp2l9R3Sa6rgXlkQOwydI/2Dw2xPDIBYrjzLlM7v/B0o+HjUWClTif&#10;YKRICz2633sdQ6NJqE9nXAHbHs3GBobOPGj65JDSy4aoHb+3VncNJwyyysL+5MWBsHBwFG27D5oB&#10;OgH0WKpjbdsACEVAx9iR53NH+NEjCj/z6Q10GSMKrsEOEUhxOmys8++4blEwSry1hD5xvyHCxhjk&#10;8OB87AsbyBH2FaO6ldDlA5FonM4mkSVgDpvBOqGGk0qvhZRRJ1KhrsTz6XgawZ2WggVnLIvdbZfS&#10;IgAFFvGJxYCCXW6zeq9YBAslWw22J0L2NgSXKuBBBYbUQy2ilH7M0/lqtprlo3x8vRrlaVWN7tfL&#10;fHS9zm6m1aRaLqvsZ0gty4tGMMZVyO4k6yz/O9kMA9YL8izsFyzcJdl1fF6TTV6mEdsGXE7fyC5q&#10;Jcijl9lWs2eQitX9nMK9Akaj7XeMOpjRErtve2I5RvK9Arnd5OP5FIY6LmazOQjFXjq2Fw6iKACV&#10;2GPUm0vfXwN7Y8WugThZbKrSQf618Ccl9zkNsoYpjPkPN0YY88t13PX7Xlv8AgAA//8DAFBLAwQU&#10;AAYACAAAACEAYH9Z5dkAAAAGAQAADwAAAGRycy9kb3ducmV2LnhtbEyPMU/DMBCFdyT+g3VIbNRu&#10;B9qEOBVC6kSXBFRgc+MjCcTnKHZa8++5TjB+eqd33yu2yQ3ihFPoPWlYLhQIpMbbnloNry+7uw2I&#10;EA1ZM3hCDT8YYFteXxUmt/5MFZ7q2AouoZAbDV2MYy5laDp0Jiz8iMTZp5+ciYxTK+1kzlzuBrlS&#10;6l460xN/6MyITx023/XsNGC9f/+q3tQuPe8rmtM6O6iPTOvbm/T4ACJiin/HcNFndSjZ6ehnskEM&#10;zBueEjVcBnCcKcajhvVyBbIs5H/98hcAAP//AwBQSwECLQAUAAYACAAAACEAtoM4kv4AAADhAQAA&#10;EwAAAAAAAAAAAAAAAAAAAAAAW0NvbnRlbnRfVHlwZXNdLnhtbFBLAQItABQABgAIAAAAIQA4/SH/&#10;1gAAAJQBAAALAAAAAAAAAAAAAAAAAC8BAABfcmVscy8ucmVsc1BLAQItABQABgAIAAAAIQAoXICQ&#10;hwIAAB8FAAAOAAAAAAAAAAAAAAAAAC4CAABkcnMvZTJvRG9jLnhtbFBLAQItABQABgAIAAAAIQBg&#10;f1nl2QAAAAYBAAAPAAAAAAAAAAAAAAAAAOEEAABkcnMvZG93bnJldi54bWxQSwUGAAAAAAQABADz&#10;AAAA5wUAAAAA&#10;" adj="4500">
                      <v:textbox inset="5.85pt,.7pt,5.85pt,.7pt"/>
                    </v:shape>
                  </w:pict>
                </mc:Fallback>
              </mc:AlternateContent>
            </w:r>
            <w:r w:rsidRPr="00544E60">
              <w:rPr>
                <w:rFonts w:ascii="游明朝 Demibold" w:eastAsia="游明朝 Demibold" w:hAnsi="游明朝 Demibold" w:cs="ＭＳ 明朝" w:hint="eastAsia"/>
              </w:rPr>
              <w:t>名　称</w:t>
            </w:r>
          </w:p>
          <w:p w:rsidR="00544E60" w:rsidRPr="00544E60" w:rsidRDefault="00544E60" w:rsidP="00544E60">
            <w:pPr>
              <w:ind w:firstLineChars="100" w:firstLine="210"/>
              <w:rPr>
                <w:rFonts w:ascii="游明朝 Demibold" w:eastAsia="游明朝 Demibold" w:hAnsi="游明朝 Demibold" w:cs="Times New Roman"/>
                <w:szCs w:val="21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所在地</w:t>
            </w:r>
          </w:p>
        </w:tc>
        <w:tc>
          <w:tcPr>
            <w:tcW w:w="7334" w:type="dxa"/>
            <w:gridSpan w:val="3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</w:tbl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6254C" wp14:editId="1C01A529">
                <wp:simplePos x="0" y="0"/>
                <wp:positionH relativeFrom="column">
                  <wp:posOffset>2000250</wp:posOffset>
                </wp:positionH>
                <wp:positionV relativeFrom="paragraph">
                  <wp:posOffset>93345</wp:posOffset>
                </wp:positionV>
                <wp:extent cx="571500" cy="456565"/>
                <wp:effectExtent l="0" t="0" r="0" b="635"/>
                <wp:wrapSquare wrapText="bothSides"/>
                <wp:docPr id="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E60" w:rsidRPr="005C5D0E" w:rsidRDefault="00544E60" w:rsidP="00544E60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C5D0E">
                              <w:rPr>
                                <w:rFonts w:ascii="游明朝" w:eastAsia="游明朝" w:hAnsi="游明朝" w:cs="ＭＳ 明朝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名　称</w:t>
                            </w:r>
                          </w:p>
                          <w:p w:rsidR="00544E60" w:rsidRPr="005C5D0E" w:rsidRDefault="00544E60" w:rsidP="00544E60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C5D0E">
                              <w:rPr>
                                <w:rFonts w:ascii="游明朝" w:eastAsia="游明朝" w:hAnsi="游明朝" w:cs="ＭＳ 明朝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6254C" id="Text Box 5" o:spid="_x0000_s1027" type="#_x0000_t202" style="position:absolute;left:0;text-align:left;margin-left:157.5pt;margin-top:7.35pt;width:45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+3KFQIAAA8EAAAOAAAAZHJzL2Uyb0RvYy54bWysU9tu2zAMfR+wfxD0vjgJkjY14hRdigwD&#10;ugvQ7gMYWY6F2aJGKbGzrx8lp2m2vRW1AUEixcPDQ2p527eNOGjyBm0hJ6OxFNoqLI3dFfLH0+bD&#10;QgofwJbQoNWFPGovb1fv3y07l+sp1tiUmgSDWJ93rpB1CC7PMq9q3YIfodOWnRVSC4GPtMtKgo7R&#10;2yabjsdXWYdUOkKlvWfr/eCUq4RfVVqFb1XldRBNIZlbSCuldRvXbLWEfEfgaqNONOAVLFowlpOe&#10;oe4hgNiT+Q+qNYrQYxVGCtsMq8oonWrgaibjf6p5rMHpVAuL491ZJv92sOrr4TsJUxZyNpfCQss9&#10;etJ9EB+xF/MoT+d8zrceHd8LPZu5zalU7x5Q/fTC4roGu9N3RNjVGkqmN4mR2UXogOMjyLb7giWn&#10;gX3ABNRX1EbtWA3B6Nym47k1kYpi4/x6Mh+zR7FrNr/iP2WA/DnYkQ+fNLYibgpJ3PkEDocHHyIZ&#10;yJ+vxFweG1NuTNOkw9GvGxIH4CHh2Sqxk6IBH9hYyE36Ttn+CmtsDLYYYYYMg4U5n3JGAWLNQ/Wh&#10;3/ZJ6qRO9G2xPLIihMNc8jviTY30W4qOZ7KQ/tceSDObz5ZVvZ5Nb7hLIR0WixvWgy4d2wsHWMVA&#10;hQxSDNt1GMZ+78jsas4zdNHiHfehMkmjF06n7vHUJelOLySO9eU53Xp5x6s/AAAA//8DAFBLAwQU&#10;AAYACAAAACEAH0jWrt4AAAAJAQAADwAAAGRycy9kb3ducmV2LnhtbEyPwU7DMBBE70j8g7VI3Kgd&#10;aEKUxqkqBEjlUKmlH+DaSxwR21Hstunfsz3R486MZt/Uy8n17IRj7IKXkM0EMPQ6mM63EvbfH08l&#10;sJiUN6oPHiVcMMKyub+rVWXC2W/xtEstoxIfKyXBpjRUnEdt0ak4CwN68n7C6FSic2y5GdWZyl3P&#10;n4UouFOdpw9WDfhmUf/ujk7Cl33PbZYHXG0/N6W+rAe9EWspHx+m1QJYwin9h+GKT+jQENMhHL2J&#10;rJfwkuW0JZExfwVGgbm4CgcJZVEAb2p+u6D5AwAA//8DAFBLAQItABQABgAIAAAAIQC2gziS/gAA&#10;AOEBAAATAAAAAAAAAAAAAAAAAAAAAABbQ29udGVudF9UeXBlc10ueG1sUEsBAi0AFAAGAAgAAAAh&#10;ADj9If/WAAAAlAEAAAsAAAAAAAAAAAAAAAAALwEAAF9yZWxzLy5yZWxzUEsBAi0AFAAGAAgAAAAh&#10;AHfb7coVAgAADwQAAA4AAAAAAAAAAAAAAAAALgIAAGRycy9lMm9Eb2MueG1sUEsBAi0AFAAGAAgA&#10;AAAhAB9I1q7eAAAACQEAAA8AAAAAAAAAAAAAAAAAbwQAAGRycy9kb3ducmV2LnhtbFBLBQYAAAAA&#10;BAAEAPMAAAB6BQAAAAA=&#10;" fillcolor="window" stroked="f">
                <v:textbox inset="5.85pt,.7pt,5.85pt,.7pt">
                  <w:txbxContent>
                    <w:p w:rsidR="00544E60" w:rsidRPr="005C5D0E" w:rsidRDefault="00544E60" w:rsidP="00544E60">
                      <w:pPr>
                        <w:jc w:val="center"/>
                        <w:rPr>
                          <w:rFonts w:ascii="游明朝" w:eastAsia="游明朝" w:hAnsi="游明朝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C5D0E">
                        <w:rPr>
                          <w:rFonts w:ascii="游明朝" w:eastAsia="游明朝" w:hAnsi="游明朝" w:cs="ＭＳ 明朝" w:hint="eastAsia"/>
                          <w:sz w:val="20"/>
                          <w:szCs w:val="20"/>
                          <w:shd w:val="clear" w:color="auto" w:fill="FFFFFF"/>
                        </w:rPr>
                        <w:t>名　称</w:t>
                      </w:r>
                    </w:p>
                    <w:p w:rsidR="00544E60" w:rsidRPr="005C5D0E" w:rsidRDefault="00544E60" w:rsidP="00544E60">
                      <w:pPr>
                        <w:jc w:val="center"/>
                        <w:rPr>
                          <w:rFonts w:ascii="游明朝" w:eastAsia="游明朝" w:hAnsi="游明朝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C5D0E">
                        <w:rPr>
                          <w:rFonts w:ascii="游明朝" w:eastAsia="游明朝" w:hAnsi="游明朝" w:cs="ＭＳ 明朝" w:hint="eastAsia"/>
                          <w:sz w:val="20"/>
                          <w:szCs w:val="20"/>
                          <w:shd w:val="clear" w:color="auto" w:fill="FFFFFF"/>
                        </w:rPr>
                        <w:t>所在地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4E60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9D37D" wp14:editId="0DA321BA">
                <wp:simplePos x="0" y="0"/>
                <wp:positionH relativeFrom="column">
                  <wp:posOffset>2019300</wp:posOffset>
                </wp:positionH>
                <wp:positionV relativeFrom="paragraph">
                  <wp:posOffset>217170</wp:posOffset>
                </wp:positionV>
                <wp:extent cx="571500" cy="228600"/>
                <wp:effectExtent l="13335" t="11430" r="5715" b="7620"/>
                <wp:wrapNone/>
                <wp:docPr id="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92D6" id="AutoShape 4" o:spid="_x0000_s1026" type="#_x0000_t185" style="position:absolute;left:0;text-align:left;margin-left:159pt;margin-top:17.1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wxgiAIAAB8FAAAOAAAAZHJzL2Uyb0RvYy54bWysVNuO0zAQfUfiHyy/d3MhTdto09WqaRES&#10;l5UWPsC1ncasYwfbbbog/p2xk5aWfUGIPCTjjH1mzswZ394dW4kO3FihVYmTmxgjrqhmQu1K/OXz&#10;ZjLHyDqiGJFa8RI/c4vvlq9f3fZdwVPdaMm4QQCibNF3JW6c64oosrThLbE3uuMKnLU2LXGwNLuI&#10;GdIDeiujNI7zqNeGdUZTbi38rQYnXgb8uubUfapryx2SJYbcXHib8N76d7S8JcXOkK4RdEyD/EMW&#10;LREKgp6hKuII2hvxAqoV1Gira3dDdRvpuhaUBw7AJon/YPPYkI4HLlAc253LZP8fLP14eDBIsBJn&#10;GUaKtNCj+73TITTKfH36zhaw7bF7MJ6h7d5r+mSR0quGqB2/N0b3DScMskr8/ujqgF9YOIq2/QfN&#10;AJ0AeijVsTatB4QioGPoyPO5I/zoEIWf01kyjaFvFFxpOs/B9hFIcTrcGevect0ib5R4awh94u6B&#10;CBNikMN760Jf2EiOsK8Y1a2ELh+IREme57MRc9wM6CdUf1LpjZAy6EQq1Jd4MU2nAdxqKZh3hrKY&#10;3XYlDQJQYBGeEfZqm9F7xQKYL9l6tB0RcrAhuFQeDyowpu5rEaT0YxEv1vP1PJtkab6eZHFVTe43&#10;q2ySb5LZtHpTrVZV8tOnlmRFIxjjymd3knWS/Z1sxgEbBHkW9hULe0l2E56XZKPrNELbgMvpG9gF&#10;rXh5DDLbavYMUjF6mFO4V8BotPmOUQ8zWmL7bU8Mx0i+UyC3WZYupjDUYTGfL0Ao5tKxvXAQRQGo&#10;xA6jwVy54RrYd0bsGoiThKYq7eVfC3dS8pDTKGuYwpD/eGP4Mb9ch12/77XlLwAAAP//AwBQSwME&#10;FAAGAAgAAAAhAM44imzcAAAACQEAAA8AAABkcnMvZG93bnJldi54bWxMj8FOwzAQRO9I/IO1SNyo&#10;nRBKlcapAIFEbxD6AW68JFHtdRS7bfh7tie47e6MZt9Um9k7ccIpDoE0ZAsFAqkNdqBOw+7r7W4F&#10;IiZD1rhAqOEHI2zq66vKlDac6RNPTeoEh1AsjYY+pbGUMrY9ehMXYURi7TtM3iRep07ayZw53DuZ&#10;K7WU3gzEH3oz4kuP7aE5eg0BH5ZNtu3eC2Wf/YdrX7eDPGh9ezM/rUEknNOfGS74jA41M+3DkWwU&#10;TsN9tuIuiYciB8GGQl0Oew2PKgdZV/J/g/oXAAD//wMAUEsBAi0AFAAGAAgAAAAhALaDOJL+AAAA&#10;4QEAABMAAAAAAAAAAAAAAAAAAAAAAFtDb250ZW50X1R5cGVzXS54bWxQSwECLQAUAAYACAAAACEA&#10;OP0h/9YAAACUAQAACwAAAAAAAAAAAAAAAAAvAQAAX3JlbHMvLnJlbHNQSwECLQAUAAYACAAAACEA&#10;P+cMYIgCAAAfBQAADgAAAAAAAAAAAAAAAAAuAgAAZHJzL2Uyb0RvYy54bWxQSwECLQAUAAYACAAA&#10;ACEAzjiKbN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544E60" w:rsidRPr="00544E60" w:rsidRDefault="00544E60" w:rsidP="00544E60">
      <w:pPr>
        <w:ind w:firstLineChars="300" w:firstLine="630"/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>上記のとおり、事業所の　　　　　　　を変更しましたので届けます。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　　　　　　　　　　　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　令和　　年　　月　　日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　　　　　　　　　　　　　　　　　　住　所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　　　　　　　　　　　　　　事業主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51A2B4" wp14:editId="44DBADD4">
                <wp:simplePos x="0" y="0"/>
                <wp:positionH relativeFrom="column">
                  <wp:posOffset>2215515</wp:posOffset>
                </wp:positionH>
                <wp:positionV relativeFrom="paragraph">
                  <wp:posOffset>208915</wp:posOffset>
                </wp:positionV>
                <wp:extent cx="3314700" cy="457200"/>
                <wp:effectExtent l="9525" t="12700" r="9525" b="6350"/>
                <wp:wrapNone/>
                <wp:docPr id="4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5508" id="AutoShape 6" o:spid="_x0000_s1026" type="#_x0000_t185" style="position:absolute;left:0;text-align:left;margin-left:174.45pt;margin-top:16.45pt;width:261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kyiQ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pxm&#10;GCnSQI0e9k4H1yjz+elam8Oxp3ZjPEPbPmr6bJHSy5qoHX8wRnc1JwyiSvz56OqCX1i4irbdB80A&#10;nQB6SNWxMo0HhCSgY6jIy7ki/OgQhc3b2ySdxlA4CrZ0MoWSBxckP91ujXXvuG6QnxR4awh95m5D&#10;hAlOyOHRulAYNrAj7CtGVSOhzAciUZJl2XTAHA5HJD+h+ptKr4WUQShSoa7A88l4EsCtloJ5Y8iL&#10;2W2X0iAABRrhG2Cvjhm9VyyA+ZythrkjQvZzcC6Vx4MUDKH7ZAQt/ZjH89VsNUtH6ThbjdK4LEcP&#10;62U6ytbJdFLelstlmfz0oSVpXgvGuPLRnXSdpH+nm6HDekWelX3Fwl6SXYfvNdnoOgxQRmB1+gd2&#10;QSxeH73Otpq9gFaM7hsVHhaY1Np8x6iDJi2w/bYnhmMk3yvQ2zQdzyfQ1WExm81BKObSsL0wEEUB&#10;qMAOo366dP07sG+N2NXgJwlFVdrrvxLuJOU+pkHX0IYh/uHJ8H1+uQ6nfj9si18AAAD//wMAUEsD&#10;BBQABgAIAAAAIQCtmrGi3QAAAAoBAAAPAAAAZHJzL2Rvd25yZXYueG1sTI/BTsMwEETvSPyDtUjc&#10;qN0SShriVIBAojcI/QA33iZR7XUUu234e5YTPe2s9ml2plxP3okTjrEPpGE+UyCQmmB7ajVsv9/v&#10;chAxGbLGBUINPxhhXV1flaaw4UxfeKpTK9iEYmE0dCkNhZSx6dCbOAsDEt/2YfQm8Tq20o7mzObe&#10;yYVSS+lNT/yhMwO+dtgc6qPXEPBhWc837Uem7Iv/dM3bppcHrW9vpucnEAmn9A/DX3yODhVn2oUj&#10;2SichvssXzHKYsGTgfxRsdgxqbIVyKqUlxWqXwAAAP//AwBQSwECLQAUAAYACAAAACEAtoM4kv4A&#10;AADhAQAAEwAAAAAAAAAAAAAAAAAAAAAAW0NvbnRlbnRfVHlwZXNdLnhtbFBLAQItABQABgAIAAAA&#10;IQA4/SH/1gAAAJQBAAALAAAAAAAAAAAAAAAAAC8BAABfcmVscy8ucmVsc1BLAQItABQABgAIAAAA&#10;IQAuTekyiQIAACAFAAAOAAAAAAAAAAAAAAAAAC4CAABkcnMvZTJvRG9jLnhtbFBLAQItABQABgAI&#10;AAAAIQCtmrGi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Pr="00544E60">
        <w:rPr>
          <w:rFonts w:ascii="游明朝 Demibold" w:eastAsia="游明朝 Demibold" w:hAnsi="游明朝 Demibold" w:cs="ＭＳ 明朝" w:hint="eastAsia"/>
        </w:rPr>
        <w:t xml:space="preserve">　　　　　　　　　　　　　　　　　　　　氏　名　　　　　　　　　　　　　　　　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　　　　　　　　　　　　　　　　事業主が法人であるときは主たる事業所の所在地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　　　　　　　　　　　　　　　　法人の名称及び代表者氏名を記入すること。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品川公共職業安定所長　殿</w:t>
      </w:r>
    </w:p>
    <w:tbl>
      <w:tblPr>
        <w:tblpPr w:leftFromText="142" w:rightFromText="142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4680"/>
        <w:gridCol w:w="720"/>
        <w:gridCol w:w="1214"/>
      </w:tblGrid>
      <w:tr w:rsidR="00544E60" w:rsidRPr="00544E60" w:rsidTr="00944697">
        <w:trPr>
          <w:trHeight w:val="853"/>
        </w:trPr>
        <w:tc>
          <w:tcPr>
            <w:tcW w:w="468" w:type="dxa"/>
            <w:vMerge w:val="restart"/>
            <w:textDirection w:val="tbRlV"/>
            <w:vAlign w:val="center"/>
          </w:tcPr>
          <w:p w:rsidR="00544E60" w:rsidRPr="00544E60" w:rsidRDefault="00544E60" w:rsidP="00544E60">
            <w:pPr>
              <w:ind w:leftChars="54" w:left="113" w:right="113" w:firstLineChars="200" w:firstLine="456"/>
              <w:jc w:val="center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pacing w:val="9"/>
              </w:rPr>
              <w:t>処　理　欄（この欄には記入しないで下さい。</w:t>
            </w:r>
            <w:r w:rsidRPr="00544E60">
              <w:rPr>
                <w:rFonts w:ascii="游明朝 Demibold" w:eastAsia="游明朝 Demibold" w:hAnsi="游明朝 Demibold" w:cs="ＭＳ 明朝" w:hint="eastAsia"/>
                <w:spacing w:val="11"/>
              </w:rPr>
              <w:t>）</w:t>
            </w:r>
          </w:p>
        </w:tc>
        <w:tc>
          <w:tcPr>
            <w:tcW w:w="1620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pacing w:val="37"/>
              </w:rPr>
              <w:t>受理年月</w:t>
            </w:r>
            <w:r w:rsidRPr="00544E60">
              <w:rPr>
                <w:rFonts w:ascii="游明朝 Demibold" w:eastAsia="游明朝 Demibold" w:hAnsi="游明朝 Demibold" w:cs="ＭＳ 明朝" w:hint="eastAsia"/>
                <w:spacing w:val="2"/>
              </w:rPr>
              <w:t>日</w:t>
            </w:r>
          </w:p>
        </w:tc>
        <w:tc>
          <w:tcPr>
            <w:tcW w:w="4680" w:type="dxa"/>
            <w:vAlign w:val="center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令和　　　年　　　月　　　日　　受　理</w:t>
            </w:r>
          </w:p>
        </w:tc>
        <w:tc>
          <w:tcPr>
            <w:tcW w:w="720" w:type="dxa"/>
            <w:vAlign w:val="center"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扱者</w:t>
            </w:r>
          </w:p>
        </w:tc>
        <w:tc>
          <w:tcPr>
            <w:tcW w:w="1214" w:type="dxa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  <w:tr w:rsidR="00544E60" w:rsidRPr="00544E60" w:rsidTr="00944697">
        <w:trPr>
          <w:trHeight w:val="829"/>
        </w:trPr>
        <w:tc>
          <w:tcPr>
            <w:tcW w:w="468" w:type="dxa"/>
            <w:vMerge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620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pacing w:val="25"/>
              </w:rPr>
              <w:t xml:space="preserve">雇　</w:t>
            </w:r>
            <w:bookmarkStart w:id="0" w:name="_GoBack"/>
            <w:bookmarkEnd w:id="0"/>
            <w:r w:rsidRPr="00544E60">
              <w:rPr>
                <w:rFonts w:ascii="游明朝 Demibold" w:eastAsia="游明朝 Demibold" w:hAnsi="游明朝 Demibold" w:cs="ＭＳ 明朝" w:hint="eastAsia"/>
                <w:spacing w:val="25"/>
              </w:rPr>
              <w:t xml:space="preserve">用　</w:t>
            </w:r>
            <w:r w:rsidRPr="00544E60">
              <w:rPr>
                <w:rFonts w:ascii="游明朝 Demibold" w:eastAsia="游明朝 Demibold" w:hAnsi="游明朝 Demibold" w:cs="ＭＳ 明朝" w:hint="eastAsia"/>
              </w:rPr>
              <w:t>届</w:t>
            </w:r>
          </w:p>
        </w:tc>
        <w:tc>
          <w:tcPr>
            <w:tcW w:w="4680" w:type="dxa"/>
            <w:vAlign w:val="center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令和　　　年　　　月　　　日　　改訂完了</w:t>
            </w:r>
          </w:p>
        </w:tc>
        <w:tc>
          <w:tcPr>
            <w:tcW w:w="720" w:type="dxa"/>
            <w:vAlign w:val="center"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扱者</w:t>
            </w:r>
          </w:p>
        </w:tc>
        <w:tc>
          <w:tcPr>
            <w:tcW w:w="1214" w:type="dxa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  <w:tr w:rsidR="00544E60" w:rsidRPr="00544E60" w:rsidTr="00944697">
        <w:trPr>
          <w:trHeight w:val="854"/>
        </w:trPr>
        <w:tc>
          <w:tcPr>
            <w:tcW w:w="468" w:type="dxa"/>
            <w:vMerge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620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港湾労働者証</w:t>
            </w:r>
          </w:p>
        </w:tc>
        <w:tc>
          <w:tcPr>
            <w:tcW w:w="4680" w:type="dxa"/>
            <w:vAlign w:val="center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令和　　　年　　　月　　　日　　改　訂</w:t>
            </w:r>
          </w:p>
        </w:tc>
        <w:tc>
          <w:tcPr>
            <w:tcW w:w="720" w:type="dxa"/>
            <w:vAlign w:val="center"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扱者</w:t>
            </w:r>
          </w:p>
        </w:tc>
        <w:tc>
          <w:tcPr>
            <w:tcW w:w="1214" w:type="dxa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  <w:tr w:rsidR="00544E60" w:rsidRPr="00544E60" w:rsidTr="00944697">
        <w:trPr>
          <w:trHeight w:val="3701"/>
        </w:trPr>
        <w:tc>
          <w:tcPr>
            <w:tcW w:w="468" w:type="dxa"/>
            <w:vMerge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620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備　　　　考</w:t>
            </w:r>
          </w:p>
        </w:tc>
        <w:tc>
          <w:tcPr>
            <w:tcW w:w="4680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720" w:type="dxa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214" w:type="dxa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</w:tbl>
    <w:p w:rsidR="00517DD3" w:rsidRPr="005D1792" w:rsidRDefault="00517DD3"/>
    <w:sectPr w:rsidR="00517DD3" w:rsidRPr="005D1792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517DD3"/>
    <w:rsid w:val="00544E60"/>
    <w:rsid w:val="005D1792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2</cp:revision>
  <dcterms:created xsi:type="dcterms:W3CDTF">2024-02-05T10:40:00Z</dcterms:created>
  <dcterms:modified xsi:type="dcterms:W3CDTF">2024-02-05T10:40:00Z</dcterms:modified>
</cp:coreProperties>
</file>